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A9E01" w14:textId="77777777" w:rsidR="0037507E" w:rsidRDefault="005B02CB" w:rsidP="005B02CB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5B1C5CE9" w14:textId="77777777" w:rsidR="005B02CB" w:rsidRDefault="005B02CB" w:rsidP="005B02CB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Уральск</w:t>
      </w:r>
    </w:p>
    <w:p w14:paraId="6A253A99" w14:textId="77777777" w:rsidR="005B02CB" w:rsidRDefault="005B02CB" w:rsidP="005B02CB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Расширенный Совет ИВО</w:t>
      </w:r>
    </w:p>
    <w:p w14:paraId="3145E543" w14:textId="77777777" w:rsidR="005B02CB" w:rsidRDefault="005B02CB" w:rsidP="005B02CB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24.12.2023</w:t>
      </w:r>
    </w:p>
    <w:p w14:paraId="61790179" w14:textId="2E7BBE02" w:rsidR="005B02CB" w:rsidRDefault="00E57CE0" w:rsidP="005B02CB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 ИВАС Кут Хуми: 26.12.2023г</w:t>
      </w:r>
    </w:p>
    <w:p w14:paraId="7A3A5964" w14:textId="77777777" w:rsidR="005B02CB" w:rsidRDefault="005B02CB" w:rsidP="005B02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2B845AC0" w14:textId="77777777" w:rsidR="005B02CB" w:rsidRDefault="005B02CB" w:rsidP="005B02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Курматова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Ы.</w:t>
      </w:r>
    </w:p>
    <w:p w14:paraId="0F9A3053" w14:textId="77777777" w:rsidR="005B02CB" w:rsidRDefault="005B02CB" w:rsidP="005B02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Айберстиева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14:paraId="293C98F3" w14:textId="77777777" w:rsidR="005B02CB" w:rsidRDefault="005B02CB" w:rsidP="005B02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Мынбаева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Р.</w:t>
      </w:r>
    </w:p>
    <w:p w14:paraId="14C46FFB" w14:textId="77777777" w:rsidR="005B02CB" w:rsidRDefault="005B02CB" w:rsidP="005B02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Дьячкова С.</w:t>
      </w:r>
    </w:p>
    <w:p w14:paraId="4F08B185" w14:textId="77777777" w:rsidR="005B02CB" w:rsidRDefault="005B02CB" w:rsidP="005B02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Андрюшкевич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14:paraId="1B8F2425" w14:textId="77777777" w:rsidR="005B02CB" w:rsidRDefault="005B02CB" w:rsidP="005B02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Жубанов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Д.</w:t>
      </w:r>
    </w:p>
    <w:p w14:paraId="5D6A5756" w14:textId="77777777" w:rsidR="005B02CB" w:rsidRDefault="005B02CB" w:rsidP="005B02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Утешева Р.</w:t>
      </w:r>
    </w:p>
    <w:p w14:paraId="53A56B69" w14:textId="77777777" w:rsidR="005B02CB" w:rsidRDefault="005B02CB" w:rsidP="005B02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Безьянова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</w:t>
      </w:r>
    </w:p>
    <w:p w14:paraId="0C168DF0" w14:textId="77777777" w:rsidR="005B02CB" w:rsidRDefault="005B02CB" w:rsidP="005B02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Жарылгапова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14:paraId="584FEE27" w14:textId="77777777" w:rsidR="005B02CB" w:rsidRDefault="005B02CB" w:rsidP="005B02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Ахметова С.</w:t>
      </w:r>
    </w:p>
    <w:p w14:paraId="0D703054" w14:textId="77777777" w:rsidR="005B02CB" w:rsidRDefault="005B02CB" w:rsidP="005B02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Скородумова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</w:t>
      </w:r>
    </w:p>
    <w:p w14:paraId="23FAB80C" w14:textId="77777777" w:rsidR="005B02CB" w:rsidRDefault="005B02CB" w:rsidP="005B02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Чкеева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</w:t>
      </w:r>
    </w:p>
    <w:p w14:paraId="64735A4E" w14:textId="77777777" w:rsidR="005B02CB" w:rsidRDefault="005B02CB" w:rsidP="005B02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Тампекова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</w:t>
      </w:r>
    </w:p>
    <w:p w14:paraId="385C5A26" w14:textId="77777777" w:rsidR="005B02CB" w:rsidRDefault="005B02CB" w:rsidP="005B02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Курмангазиева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14:paraId="49FB284A" w14:textId="77777777" w:rsidR="005B02CB" w:rsidRDefault="005B02CB" w:rsidP="005B02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Муллагулова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В.</w:t>
      </w:r>
    </w:p>
    <w:p w14:paraId="43457979" w14:textId="77777777" w:rsidR="005B02CB" w:rsidRDefault="005B02CB" w:rsidP="005B02CB">
      <w:pPr>
        <w:rPr>
          <w:rFonts w:ascii="Times New Roman" w:hAnsi="Times New Roman" w:cs="Times New Roman"/>
          <w:color w:val="000000"/>
          <w:sz w:val="24"/>
        </w:rPr>
      </w:pPr>
    </w:p>
    <w:p w14:paraId="5B51E196" w14:textId="77777777" w:rsidR="005B02CB" w:rsidRDefault="005B02CB" w:rsidP="005B02C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6F480E08" w14:textId="77777777" w:rsidR="005B02CB" w:rsidRDefault="005B02CB" w:rsidP="005B02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Вхождение в Огонь Расширенного Совета ИВО</w:t>
      </w:r>
    </w:p>
    <w:p w14:paraId="3A4F413E" w14:textId="50E027B2" w:rsidR="005B02CB" w:rsidRDefault="005B02CB" w:rsidP="005B02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Вхождение в </w:t>
      </w:r>
      <w:r w:rsidR="00450E0D">
        <w:rPr>
          <w:rFonts w:ascii="Times New Roman" w:hAnsi="Times New Roman" w:cs="Times New Roman"/>
          <w:color w:val="000000"/>
          <w:sz w:val="24"/>
        </w:rPr>
        <w:t>п</w:t>
      </w:r>
      <w:r>
        <w:rPr>
          <w:rFonts w:ascii="Times New Roman" w:hAnsi="Times New Roman" w:cs="Times New Roman"/>
          <w:color w:val="000000"/>
          <w:sz w:val="24"/>
        </w:rPr>
        <w:t>ервый День Рождественских стяжаний, стяжание условий 16</w:t>
      </w:r>
      <w:r w:rsidR="00450E0D">
        <w:rPr>
          <w:rFonts w:ascii="Times New Roman" w:hAnsi="Times New Roman" w:cs="Times New Roman"/>
          <w:color w:val="000000"/>
          <w:sz w:val="24"/>
        </w:rPr>
        <w:t>-ти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450E0D">
        <w:rPr>
          <w:rFonts w:ascii="Times New Roman" w:hAnsi="Times New Roman" w:cs="Times New Roman"/>
          <w:color w:val="000000"/>
          <w:sz w:val="24"/>
        </w:rPr>
        <w:t>д</w:t>
      </w:r>
      <w:r>
        <w:rPr>
          <w:rFonts w:ascii="Times New Roman" w:hAnsi="Times New Roman" w:cs="Times New Roman"/>
          <w:color w:val="000000"/>
          <w:sz w:val="24"/>
        </w:rPr>
        <w:t>ней Творения ИВО</w:t>
      </w:r>
    </w:p>
    <w:p w14:paraId="0D86B694" w14:textId="542993D4" w:rsidR="005B02CB" w:rsidRDefault="005B02CB" w:rsidP="005B02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Вхождение, стяжание </w:t>
      </w:r>
      <w:r w:rsidR="00450E0D">
        <w:rPr>
          <w:rFonts w:ascii="Times New Roman" w:hAnsi="Times New Roman" w:cs="Times New Roman"/>
          <w:color w:val="000000"/>
          <w:sz w:val="24"/>
        </w:rPr>
        <w:t xml:space="preserve">Стандартов </w:t>
      </w:r>
      <w:r>
        <w:rPr>
          <w:rFonts w:ascii="Times New Roman" w:hAnsi="Times New Roman" w:cs="Times New Roman"/>
          <w:color w:val="000000"/>
          <w:sz w:val="24"/>
        </w:rPr>
        <w:t>21</w:t>
      </w:r>
      <w:r w:rsidR="00450E0D">
        <w:rPr>
          <w:rFonts w:ascii="Times New Roman" w:hAnsi="Times New Roman" w:cs="Times New Roman"/>
          <w:color w:val="000000"/>
          <w:sz w:val="24"/>
        </w:rPr>
        <w:t>-го а</w:t>
      </w:r>
      <w:r>
        <w:rPr>
          <w:rFonts w:ascii="Times New Roman" w:hAnsi="Times New Roman" w:cs="Times New Roman"/>
          <w:color w:val="000000"/>
          <w:sz w:val="24"/>
        </w:rPr>
        <w:t>рхетипа ИВДИВО, стяжание Базовых, Метагалактических, Октавных Частей Человека</w:t>
      </w:r>
      <w:r w:rsidR="00450E0D"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>Посвященного</w:t>
      </w:r>
      <w:r w:rsidR="00450E0D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ИВО, стяжание Нового Рождения, Рождения Свыше</w:t>
      </w:r>
      <w:r w:rsidR="00450E0D">
        <w:rPr>
          <w:rFonts w:ascii="Times New Roman" w:hAnsi="Times New Roman" w:cs="Times New Roman"/>
          <w:color w:val="000000"/>
          <w:sz w:val="24"/>
        </w:rPr>
        <w:t xml:space="preserve"> 21-го архетипа.</w:t>
      </w:r>
    </w:p>
    <w:p w14:paraId="0416F115" w14:textId="2A380A25" w:rsidR="005B02CB" w:rsidRDefault="005B02CB" w:rsidP="005B02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Стяжание</w:t>
      </w:r>
      <w:r w:rsidR="00450E0D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обновления Абсолюта ИВО </w:t>
      </w:r>
      <w:r w:rsidR="00450E0D">
        <w:rPr>
          <w:rFonts w:ascii="Times New Roman" w:hAnsi="Times New Roman" w:cs="Times New Roman"/>
          <w:color w:val="000000"/>
          <w:sz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</w:rPr>
        <w:t>21</w:t>
      </w:r>
      <w:r w:rsidR="00450E0D">
        <w:rPr>
          <w:rFonts w:ascii="Times New Roman" w:hAnsi="Times New Roman" w:cs="Times New Roman"/>
          <w:color w:val="000000"/>
          <w:sz w:val="24"/>
        </w:rPr>
        <w:t>-м а</w:t>
      </w:r>
      <w:r>
        <w:rPr>
          <w:rFonts w:ascii="Times New Roman" w:hAnsi="Times New Roman" w:cs="Times New Roman"/>
          <w:color w:val="000000"/>
          <w:sz w:val="24"/>
        </w:rPr>
        <w:t>рхетип</w:t>
      </w:r>
      <w:r w:rsidR="00450E0D">
        <w:rPr>
          <w:rFonts w:ascii="Times New Roman" w:hAnsi="Times New Roman" w:cs="Times New Roman"/>
          <w:color w:val="000000"/>
          <w:sz w:val="24"/>
        </w:rPr>
        <w:t>е</w:t>
      </w:r>
      <w:r>
        <w:rPr>
          <w:rFonts w:ascii="Times New Roman" w:hAnsi="Times New Roman" w:cs="Times New Roman"/>
          <w:color w:val="000000"/>
          <w:sz w:val="24"/>
        </w:rPr>
        <w:t xml:space="preserve"> ИВДИВО</w:t>
      </w:r>
      <w:r w:rsidR="00450E0D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Стяжание </w:t>
      </w:r>
      <w:r w:rsidR="00450E0D">
        <w:rPr>
          <w:rFonts w:ascii="Times New Roman" w:hAnsi="Times New Roman" w:cs="Times New Roman"/>
          <w:color w:val="000000"/>
          <w:sz w:val="24"/>
        </w:rPr>
        <w:t xml:space="preserve">перевода </w:t>
      </w:r>
      <w:r>
        <w:rPr>
          <w:rFonts w:ascii="Times New Roman" w:hAnsi="Times New Roman" w:cs="Times New Roman"/>
          <w:color w:val="000000"/>
          <w:sz w:val="24"/>
        </w:rPr>
        <w:t>Компетенций</w:t>
      </w:r>
      <w:r w:rsidR="00450E0D">
        <w:rPr>
          <w:rFonts w:ascii="Times New Roman" w:hAnsi="Times New Roman" w:cs="Times New Roman"/>
          <w:color w:val="000000"/>
          <w:sz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</w:rPr>
        <w:t>Полномочий</w:t>
      </w:r>
      <w:r w:rsidR="00450E0D">
        <w:rPr>
          <w:rFonts w:ascii="Times New Roman" w:hAnsi="Times New Roman" w:cs="Times New Roman"/>
          <w:color w:val="000000"/>
          <w:sz w:val="24"/>
        </w:rPr>
        <w:t xml:space="preserve"> каждого в 21-й архетип.</w:t>
      </w:r>
    </w:p>
    <w:p w14:paraId="5481C2DA" w14:textId="2D4EFAEB" w:rsidR="00450E0D" w:rsidRDefault="00450E0D" w:rsidP="00450E0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Стяжание 3-х Жизней в 21-м архетипе: Полномочного, Компетентного и Человека -Землянина. </w:t>
      </w:r>
    </w:p>
    <w:p w14:paraId="111D0914" w14:textId="025B2630" w:rsidR="00450E0D" w:rsidRDefault="00450E0D" w:rsidP="00450E0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Стяжание Плана Синтеза подразделения и каждого. </w:t>
      </w:r>
    </w:p>
    <w:p w14:paraId="21F1FC9D" w14:textId="60CA103F" w:rsidR="00450E0D" w:rsidRDefault="00450E0D" w:rsidP="00450E0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Стяжание Пути.</w:t>
      </w:r>
    </w:p>
    <w:p w14:paraId="6C5358C7" w14:textId="77777777" w:rsidR="00450E0D" w:rsidRDefault="00450E0D" w:rsidP="005B02CB">
      <w:pPr>
        <w:rPr>
          <w:rFonts w:ascii="Times New Roman" w:hAnsi="Times New Roman" w:cs="Times New Roman"/>
          <w:color w:val="000000"/>
          <w:sz w:val="24"/>
        </w:rPr>
      </w:pPr>
    </w:p>
    <w:p w14:paraId="7F2B77A2" w14:textId="704B3C8F" w:rsidR="005B02CB" w:rsidRDefault="00E57CE0" w:rsidP="005B02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</w:t>
      </w:r>
      <w:r w:rsidR="005B02CB">
        <w:rPr>
          <w:rFonts w:ascii="Times New Roman" w:hAnsi="Times New Roman" w:cs="Times New Roman"/>
          <w:color w:val="000000"/>
          <w:sz w:val="24"/>
        </w:rPr>
        <w:t xml:space="preserve">. Практика-тренинг фиксации ИВДИВО-полиса </w:t>
      </w:r>
      <w:r w:rsidR="00450E0D">
        <w:rPr>
          <w:rFonts w:ascii="Times New Roman" w:hAnsi="Times New Roman" w:cs="Times New Roman"/>
          <w:color w:val="000000"/>
          <w:sz w:val="24"/>
        </w:rPr>
        <w:t>ИВ</w:t>
      </w:r>
      <w:r w:rsidR="005B02CB">
        <w:rPr>
          <w:rFonts w:ascii="Times New Roman" w:hAnsi="Times New Roman" w:cs="Times New Roman"/>
          <w:color w:val="000000"/>
          <w:sz w:val="24"/>
        </w:rPr>
        <w:t>АС Игнатия 387</w:t>
      </w:r>
      <w:r w:rsidR="00450E0D">
        <w:rPr>
          <w:rFonts w:ascii="Times New Roman" w:hAnsi="Times New Roman" w:cs="Times New Roman"/>
          <w:color w:val="000000"/>
          <w:sz w:val="24"/>
        </w:rPr>
        <w:t>-го а</w:t>
      </w:r>
      <w:r w:rsidR="005B02CB">
        <w:rPr>
          <w:rFonts w:ascii="Times New Roman" w:hAnsi="Times New Roman" w:cs="Times New Roman"/>
          <w:color w:val="000000"/>
          <w:sz w:val="24"/>
        </w:rPr>
        <w:t>рхетипа ИВДИВО на территории Уральск с областью</w:t>
      </w:r>
      <w:r w:rsidR="00450E0D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450E0D"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 w:rsidR="00450E0D">
        <w:rPr>
          <w:rFonts w:ascii="Times New Roman" w:hAnsi="Times New Roman" w:cs="Times New Roman"/>
          <w:color w:val="000000"/>
          <w:sz w:val="24"/>
        </w:rPr>
        <w:t>.</w:t>
      </w:r>
    </w:p>
    <w:p w14:paraId="41998D38" w14:textId="72AB42AB" w:rsidR="005B02CB" w:rsidRDefault="00E57CE0" w:rsidP="005B02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</w:t>
      </w:r>
      <w:r w:rsidR="005B02CB">
        <w:rPr>
          <w:rFonts w:ascii="Times New Roman" w:hAnsi="Times New Roman" w:cs="Times New Roman"/>
          <w:color w:val="000000"/>
          <w:sz w:val="24"/>
        </w:rPr>
        <w:t xml:space="preserve">. Стяжание Новогодней Ёлки многомерно по всем </w:t>
      </w:r>
      <w:proofErr w:type="spellStart"/>
      <w:r w:rsidR="005B02CB">
        <w:rPr>
          <w:rFonts w:ascii="Times New Roman" w:hAnsi="Times New Roman" w:cs="Times New Roman"/>
          <w:color w:val="000000"/>
          <w:sz w:val="24"/>
        </w:rPr>
        <w:t>экополисам</w:t>
      </w:r>
      <w:proofErr w:type="spellEnd"/>
      <w:r w:rsidR="005B02CB">
        <w:rPr>
          <w:rFonts w:ascii="Times New Roman" w:hAnsi="Times New Roman" w:cs="Times New Roman"/>
          <w:color w:val="000000"/>
          <w:sz w:val="24"/>
        </w:rPr>
        <w:t xml:space="preserve"> с фиксацией на территории подразделения ИВДИВО Уральск</w:t>
      </w:r>
      <w:r w:rsidR="00450E0D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450E0D"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 w:rsidR="00450E0D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Стяжание обучения всех граждан территории подразделения на все дни Творения ИВО в Управлениях и Отделах ИВАС.</w:t>
      </w:r>
    </w:p>
    <w:p w14:paraId="3ACB717D" w14:textId="575DDEE9" w:rsidR="005B02CB" w:rsidRDefault="00E57CE0" w:rsidP="005B02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</w:t>
      </w:r>
      <w:r w:rsidR="005B02CB">
        <w:rPr>
          <w:rFonts w:ascii="Times New Roman" w:hAnsi="Times New Roman" w:cs="Times New Roman"/>
          <w:color w:val="000000"/>
          <w:sz w:val="24"/>
        </w:rPr>
        <w:t>. Практика Первого дня Рождественских Стяжаний</w:t>
      </w:r>
    </w:p>
    <w:p w14:paraId="29CDA194" w14:textId="77777777" w:rsidR="005B02CB" w:rsidRDefault="005B02CB" w:rsidP="005B02CB">
      <w:pPr>
        <w:rPr>
          <w:rFonts w:ascii="Times New Roman" w:hAnsi="Times New Roman" w:cs="Times New Roman"/>
          <w:color w:val="000000"/>
          <w:sz w:val="24"/>
        </w:rPr>
      </w:pPr>
    </w:p>
    <w:p w14:paraId="50BC6416" w14:textId="77777777" w:rsidR="005B02CB" w:rsidRDefault="005B02CB" w:rsidP="005B02C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6B049506" w14:textId="479D89FF" w:rsidR="005B02CB" w:rsidRDefault="005B02CB" w:rsidP="00E57C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r w:rsidR="00E57CE0">
        <w:rPr>
          <w:rFonts w:ascii="Times New Roman" w:hAnsi="Times New Roman" w:cs="Times New Roman"/>
          <w:color w:val="000000"/>
          <w:sz w:val="24"/>
        </w:rPr>
        <w:t>Стяжать ИВДИВО-здания в 21-й Архетипической Октаве.</w:t>
      </w:r>
    </w:p>
    <w:p w14:paraId="29D5F2A1" w14:textId="77777777" w:rsidR="005B02CB" w:rsidRDefault="005B02CB" w:rsidP="005B02CB">
      <w:pPr>
        <w:rPr>
          <w:rFonts w:ascii="Times New Roman" w:hAnsi="Times New Roman" w:cs="Times New Roman"/>
          <w:color w:val="000000"/>
          <w:sz w:val="24"/>
        </w:rPr>
      </w:pPr>
    </w:p>
    <w:p w14:paraId="0FC9D040" w14:textId="77777777" w:rsidR="005B02CB" w:rsidRDefault="005B02CB" w:rsidP="005B02C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14:paraId="4C46DED9" w14:textId="77777777" w:rsidR="005B02CB" w:rsidRDefault="005B02CB" w:rsidP="005B02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Рождественские Стяжания. План Синтеза ИВО. ИВДИВО-полис. </w:t>
      </w:r>
    </w:p>
    <w:p w14:paraId="55DFFC21" w14:textId="77777777" w:rsidR="005B02CB" w:rsidRDefault="005B02CB" w:rsidP="005B02CB">
      <w:pPr>
        <w:rPr>
          <w:rFonts w:ascii="Times New Roman" w:hAnsi="Times New Roman" w:cs="Times New Roman"/>
          <w:color w:val="000000"/>
          <w:sz w:val="24"/>
        </w:rPr>
      </w:pPr>
    </w:p>
    <w:p w14:paraId="0CD85AE7" w14:textId="77777777" w:rsidR="005B02CB" w:rsidRDefault="005B02CB" w:rsidP="005B02CB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Составила: ИВДИВО-Секретарь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Дьячкова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</w:t>
      </w:r>
    </w:p>
    <w:p w14:paraId="17D61ABB" w14:textId="77777777" w:rsidR="003C70D3" w:rsidRDefault="003C70D3" w:rsidP="005B02C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0BCC275E" w14:textId="77777777" w:rsidR="003C70D3" w:rsidRDefault="003C70D3" w:rsidP="005B02C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320EF3CD" w14:textId="77777777" w:rsidR="003C70D3" w:rsidRDefault="003C70D3" w:rsidP="005B02C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02ABD139" w14:textId="77777777" w:rsidR="003C70D3" w:rsidRDefault="003C70D3" w:rsidP="005B02C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148631B4" w14:textId="77777777" w:rsidR="003C70D3" w:rsidRDefault="003C70D3" w:rsidP="005B02C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7B2D907E" w14:textId="77777777" w:rsidR="003C70D3" w:rsidRDefault="003C70D3" w:rsidP="005B02C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1E0D3B45" w14:textId="77777777" w:rsidR="003C70D3" w:rsidRDefault="003C70D3" w:rsidP="005B02C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7CA78587" w14:textId="77777777" w:rsidR="003C70D3" w:rsidRDefault="003C70D3" w:rsidP="005B02C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41BA867A" w14:textId="77777777" w:rsidR="003C70D3" w:rsidRDefault="003C70D3" w:rsidP="005B02C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2BC5C8AB" w14:textId="77777777" w:rsidR="003C70D3" w:rsidRDefault="003C70D3" w:rsidP="005B02C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5DB0137F" w14:textId="77777777" w:rsidR="003C70D3" w:rsidRDefault="003C70D3" w:rsidP="005B02C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46E8E500" w14:textId="77777777" w:rsidR="003C70D3" w:rsidRDefault="003C70D3" w:rsidP="005B02C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6FA6001F" w14:textId="77777777" w:rsidR="003C70D3" w:rsidRDefault="003C70D3" w:rsidP="005B02C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4E5F9E45" w14:textId="77777777" w:rsidR="003C70D3" w:rsidRDefault="003C70D3" w:rsidP="005B02C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4547A464" w14:textId="77777777" w:rsidR="003C70D3" w:rsidRDefault="003C70D3" w:rsidP="005B02C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687A7CAC" w14:textId="77777777" w:rsidR="003C70D3" w:rsidRDefault="003C70D3" w:rsidP="005B02C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3E0DC55A" w14:textId="77777777" w:rsidR="003C70D3" w:rsidRDefault="003C70D3" w:rsidP="005B02C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3158D2A1" w14:textId="77777777" w:rsidR="003C70D3" w:rsidRDefault="003C70D3" w:rsidP="005B02C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37954886" w14:textId="77777777" w:rsidR="003C70D3" w:rsidRDefault="003C70D3" w:rsidP="005B02C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1760DFE3" w14:textId="77777777" w:rsidR="003C70D3" w:rsidRDefault="003C70D3" w:rsidP="003C70D3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lastRenderedPageBreak/>
        <w:t>Изначально Вышестоящий Дом Изначально Вышестоящего Отца</w:t>
      </w:r>
    </w:p>
    <w:p w14:paraId="7A79D34A" w14:textId="77777777" w:rsidR="003C70D3" w:rsidRDefault="003C70D3" w:rsidP="003C70D3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Уральск</w:t>
      </w:r>
    </w:p>
    <w:p w14:paraId="2EABB731" w14:textId="77777777" w:rsidR="003C70D3" w:rsidRDefault="003C70D3" w:rsidP="003C70D3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14:paraId="0C9FAFA4" w14:textId="77777777" w:rsidR="003C70D3" w:rsidRDefault="003C70D3" w:rsidP="003C70D3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29.12.2023</w:t>
      </w:r>
    </w:p>
    <w:p w14:paraId="6521DC13" w14:textId="77777777" w:rsidR="003C70D3" w:rsidRDefault="003C70D3" w:rsidP="003C70D3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Утверждено ИВАС Кут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: 30.12.2023г</w:t>
      </w:r>
    </w:p>
    <w:p w14:paraId="5F04B944" w14:textId="77777777" w:rsidR="003C70D3" w:rsidRDefault="003C70D3" w:rsidP="003C70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534442EA" w14:textId="77777777" w:rsidR="003C70D3" w:rsidRDefault="003C70D3" w:rsidP="003C70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Курматова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Ы</w:t>
      </w:r>
    </w:p>
    <w:p w14:paraId="7CC7E358" w14:textId="77777777" w:rsidR="003C70D3" w:rsidRDefault="003C70D3" w:rsidP="003C70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Айберстиева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14:paraId="1B69AD18" w14:textId="77777777" w:rsidR="003C70D3" w:rsidRDefault="003C70D3" w:rsidP="003C70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Мынбаева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</w:t>
      </w:r>
    </w:p>
    <w:p w14:paraId="40222A97" w14:textId="77777777" w:rsidR="003C70D3" w:rsidRDefault="003C70D3" w:rsidP="003C70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Коваженкова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</w:t>
      </w:r>
    </w:p>
    <w:p w14:paraId="79C8B785" w14:textId="77777777" w:rsidR="003C70D3" w:rsidRDefault="003C70D3" w:rsidP="003C70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Султанова Ф.</w:t>
      </w:r>
    </w:p>
    <w:p w14:paraId="24357343" w14:textId="77777777" w:rsidR="003C70D3" w:rsidRDefault="003C70D3" w:rsidP="003C70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Андрюшкевич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14:paraId="31939441" w14:textId="77777777" w:rsidR="003C70D3" w:rsidRDefault="003C70D3" w:rsidP="003C70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Карпаева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Д.</w:t>
      </w:r>
    </w:p>
    <w:p w14:paraId="05AB3CF6" w14:textId="77777777" w:rsidR="003C70D3" w:rsidRDefault="003C70D3" w:rsidP="003C70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Идрисова А.</w:t>
      </w:r>
    </w:p>
    <w:p w14:paraId="154E5773" w14:textId="77777777" w:rsidR="003C70D3" w:rsidRDefault="003C70D3" w:rsidP="003C70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Жубанов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Д.</w:t>
      </w:r>
    </w:p>
    <w:p w14:paraId="797DA573" w14:textId="77777777" w:rsidR="003C70D3" w:rsidRDefault="003C70D3" w:rsidP="003C70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Кабиева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</w:t>
      </w:r>
    </w:p>
    <w:p w14:paraId="64412257" w14:textId="77777777" w:rsidR="003C70D3" w:rsidRDefault="003C70D3" w:rsidP="003C70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Утешева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Р.</w:t>
      </w:r>
    </w:p>
    <w:p w14:paraId="31CF3D4C" w14:textId="77777777" w:rsidR="003C70D3" w:rsidRDefault="003C70D3" w:rsidP="003C70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Кабулова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</w:t>
      </w:r>
    </w:p>
    <w:p w14:paraId="766F5057" w14:textId="77777777" w:rsidR="003C70D3" w:rsidRDefault="003C70D3" w:rsidP="003C70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Ахметова С.</w:t>
      </w:r>
    </w:p>
    <w:p w14:paraId="276A219A" w14:textId="77777777" w:rsidR="003C70D3" w:rsidRDefault="003C70D3" w:rsidP="003C70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Бакаушина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Т.</w:t>
      </w:r>
    </w:p>
    <w:p w14:paraId="2D97DE7F" w14:textId="77777777" w:rsidR="003C70D3" w:rsidRDefault="003C70D3" w:rsidP="003C70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Султанова С.</w:t>
      </w:r>
    </w:p>
    <w:p w14:paraId="363F87E7" w14:textId="77777777" w:rsidR="003C70D3" w:rsidRDefault="003C70D3" w:rsidP="003C70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Тампекова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</w:t>
      </w:r>
    </w:p>
    <w:p w14:paraId="3E4D739F" w14:textId="77777777" w:rsidR="003C70D3" w:rsidRDefault="003C70D3" w:rsidP="003C70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Шлеякова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Ж.</w:t>
      </w:r>
    </w:p>
    <w:p w14:paraId="3C597846" w14:textId="77777777" w:rsidR="003C70D3" w:rsidRDefault="003C70D3" w:rsidP="003C70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Курмангазиева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</w:t>
      </w:r>
    </w:p>
    <w:p w14:paraId="4F67E348" w14:textId="77777777" w:rsidR="003C70D3" w:rsidRDefault="003C70D3" w:rsidP="003C70D3">
      <w:pPr>
        <w:rPr>
          <w:rFonts w:ascii="Times New Roman" w:hAnsi="Times New Roman" w:cs="Times New Roman"/>
          <w:color w:val="000000"/>
          <w:sz w:val="24"/>
        </w:rPr>
      </w:pPr>
    </w:p>
    <w:p w14:paraId="5F87106E" w14:textId="77777777" w:rsidR="003C70D3" w:rsidRDefault="003C70D3" w:rsidP="003C70D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Состоялись:</w:t>
      </w:r>
    </w:p>
    <w:p w14:paraId="5B8E2C8B" w14:textId="77777777" w:rsidR="003C70D3" w:rsidRDefault="003C70D3" w:rsidP="003C70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Вхождение в Огонь Совета ИВО</w:t>
      </w:r>
    </w:p>
    <w:p w14:paraId="784FAF81" w14:textId="77777777" w:rsidR="003C70D3" w:rsidRDefault="003C70D3" w:rsidP="003C70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Стяжали Горящий, Действенный Синтез ИВО и просили ввести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действенность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</w:p>
    <w:p w14:paraId="240CCDFE" w14:textId="77777777" w:rsidR="003C70D3" w:rsidRDefault="003C70D3" w:rsidP="003C70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Стяжали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Эмпатию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Эмпатичность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Горящим Синтезом ИВО</w:t>
      </w:r>
    </w:p>
    <w:p w14:paraId="1A4752EE" w14:textId="77777777" w:rsidR="003C70D3" w:rsidRDefault="003C70D3" w:rsidP="003C70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Стяжали 64-рицу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Эмпатичности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от Синтеза до Движения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Эмпатичности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</w:p>
    <w:p w14:paraId="3D453D24" w14:textId="77777777" w:rsidR="003C70D3" w:rsidRDefault="003C70D3" w:rsidP="003C70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Активировали 64 Инструмента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</w:p>
    <w:p w14:paraId="24476F43" w14:textId="77777777" w:rsidR="003C70D3" w:rsidRDefault="003C70D3" w:rsidP="003C70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Стяжали, развернули Душу Отец-Человек-Землянина,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Прадушу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Отец-Человек-Землянина, Высшую Душу ИВО с фиксацией до конца Совета ИВО.</w:t>
      </w:r>
    </w:p>
    <w:p w14:paraId="6384275E" w14:textId="77777777" w:rsidR="003C70D3" w:rsidRDefault="003C70D3" w:rsidP="003C70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7. Стяжали 64 Частности Высшей Души ИВО, 64 Высших Чувства ИВО.</w:t>
      </w:r>
    </w:p>
    <w:p w14:paraId="5FE72CAB" w14:textId="77777777" w:rsidR="003C70D3" w:rsidRDefault="003C70D3" w:rsidP="003C70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Стяжали Стандарт 48-й и 49-й Архетипических Метагалактик: Рождение Свыше, Новое Рождение, три вида Жизни Человека, Компетентного степенью реализации Посвящённого, Полномочного степенью реализации Служащего, Часть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Часть ИВО, преображение Абсолюта Фа, Абсолюта ИВО, преображение Компетенций и Полномочий каждого. </w:t>
      </w:r>
    </w:p>
    <w:p w14:paraId="42A98F10" w14:textId="77777777" w:rsidR="003C70D3" w:rsidRDefault="003C70D3" w:rsidP="003C70D3">
      <w:pPr>
        <w:rPr>
          <w:rFonts w:ascii="Segoe UI" w:hAnsi="Segoe UI" w:cs="Segoe UI"/>
          <w:shd w:val="clear" w:color="auto" w:fill="DFFFDF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Стяжали 512 Базовых Частей Человека, </w:t>
      </w:r>
      <w:r>
        <w:rPr>
          <w:rFonts w:ascii="Times New Roman" w:hAnsi="Times New Roman" w:cs="Times New Roman"/>
          <w:sz w:val="24"/>
          <w:szCs w:val="24"/>
        </w:rPr>
        <w:t xml:space="preserve">Цельные Части Посвящённого, </w:t>
      </w:r>
      <w:r w:rsidRPr="00A45EFF">
        <w:rPr>
          <w:rFonts w:ascii="Times New Roman" w:hAnsi="Times New Roman" w:cs="Times New Roman"/>
          <w:sz w:val="24"/>
          <w:szCs w:val="24"/>
        </w:rPr>
        <w:t>512 Мг</w:t>
      </w:r>
      <w:r>
        <w:rPr>
          <w:rFonts w:ascii="Times New Roman" w:hAnsi="Times New Roman" w:cs="Times New Roman"/>
          <w:sz w:val="24"/>
          <w:szCs w:val="24"/>
        </w:rPr>
        <w:t xml:space="preserve"> Частей Служащего.</w:t>
      </w:r>
      <w:r>
        <w:rPr>
          <w:rFonts w:ascii="Segoe UI" w:hAnsi="Segoe UI" w:cs="Segoe UI"/>
          <w:shd w:val="clear" w:color="auto" w:fill="DFFFDF"/>
        </w:rPr>
        <w:t xml:space="preserve"> </w:t>
      </w:r>
    </w:p>
    <w:p w14:paraId="7DE224B6" w14:textId="77777777" w:rsidR="003C70D3" w:rsidRDefault="003C70D3" w:rsidP="003C70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Стяжали ИВДИВО-здания подразделения ИВДИВО Уральск в 48-й и 49-й Архетипических Метагалактиках.</w:t>
      </w:r>
    </w:p>
    <w:p w14:paraId="67A75A64" w14:textId="77777777" w:rsidR="003C70D3" w:rsidRDefault="003C70D3" w:rsidP="003C70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Стяжали перевод частных ИВДИВО- зданий каждого в 49-ю Архетипическую Метагалактику на вершины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Метагалактического и Тонкого миров и на физику 50-й Архетипической Метагалактики.</w:t>
      </w:r>
    </w:p>
    <w:p w14:paraId="1A43AD56" w14:textId="77777777" w:rsidR="003C70D3" w:rsidRDefault="003C70D3" w:rsidP="003C70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Стяжали ИВДИВО-здания подразделения ИВДИВО Уральск в 17-й-18-й-19-й-20-й-21-й Архетипических Октавах, стяжали Стандарт Октав: Рождение Свыше, Новое Рождение, преображение Абсолюта ИВО, стяжали Абсолют ИВО в вершинной 21-й Октаве, стяжали трансляцию Компетенций и Полномочий каждого в 21-ю Архетипическую Октаву. Три вида Жизни Полномочного в реализации степенью Учителя ИВО, Компетентного в реализации степенью Ипостаси, Человека в реализации степенью Служащего. Стяжали тело Служащего и 512 Метагалактических Частей Служащего. Стяжали Тело Ипостаси и 1048576 Октавных Частей Ипостаси, стяжали тело Учителя ИВО и 512 Архетипических Частей Учителя ИВО.</w:t>
      </w:r>
    </w:p>
    <w:p w14:paraId="315D6B26" w14:textId="77777777" w:rsidR="003C70D3" w:rsidRDefault="003C70D3" w:rsidP="003C70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Развернули столп 72-х ИВДИВО-зданий подразделения ИВДИВО Уральск. Стяжали расширение, масштабирование каждого на новый масштаб ИВДИВО-зданий.</w:t>
      </w:r>
    </w:p>
    <w:p w14:paraId="67E45F67" w14:textId="77777777" w:rsidR="003C70D3" w:rsidRDefault="003C70D3" w:rsidP="003C70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Возожгли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дуумвирантность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ИВДИВО-полисов ИВАС Игнатия 387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Октавы и ИВДИВО-полиса подразделения ИВДИВО Уральск по границам подразделения.</w:t>
      </w:r>
    </w:p>
    <w:p w14:paraId="3F2CE103" w14:textId="77777777" w:rsidR="003C70D3" w:rsidRDefault="003C70D3" w:rsidP="003C70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Стяжали перевод частных Октавных ИВДИВО-зданий мировых тел каждого в 21-ю Архетипическую Октаву на вершины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Октавного, Тонкого миров и на физику 22-й Архетипической Октавы ИВДИВО-здание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Прафизического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мирового тела каждого.</w:t>
      </w:r>
    </w:p>
    <w:p w14:paraId="37C10DD3" w14:textId="77777777" w:rsidR="003C70D3" w:rsidRDefault="003C70D3" w:rsidP="003C70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График дежурства на 72 здания подразделения ИВДИВО Уральск.</w:t>
      </w:r>
    </w:p>
    <w:p w14:paraId="043C3A69" w14:textId="77777777" w:rsidR="003C70D3" w:rsidRDefault="003C70D3" w:rsidP="003C70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Стяжали у ИВО перенос выпуска 15-й-16-й Высшей Школы Синтеза Империи Видения-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-Проживания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до 31 января 2024г.</w:t>
      </w:r>
    </w:p>
    <w:p w14:paraId="1599910F" w14:textId="77777777" w:rsidR="003C70D3" w:rsidRDefault="003C70D3" w:rsidP="003C70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Проявление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О-М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-П-И Культуры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Бакаушиной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Татьяны</w:t>
      </w:r>
    </w:p>
    <w:p w14:paraId="3F5EA7CB" w14:textId="77777777" w:rsidR="003C70D3" w:rsidRDefault="003C70D3" w:rsidP="003C70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Подготовка к Ревизии подразделения ИВДИВО Уральск.</w:t>
      </w:r>
    </w:p>
    <w:p w14:paraId="2D57EB31" w14:textId="77777777" w:rsidR="003C70D3" w:rsidRDefault="003C70D3" w:rsidP="003C70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Стяжали итоговый Синтез Синтезов ИВО за 2023 календарный год и за семь месяцев Иерархического служебного года Советом ИВО у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подвёл итоги деятельности каждого и Совета ИВО, подразделения в целом. </w:t>
      </w:r>
    </w:p>
    <w:p w14:paraId="20E6857A" w14:textId="77777777" w:rsidR="003C70D3" w:rsidRDefault="003C70D3" w:rsidP="003C70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Стяжали у ИВО итоговый Синтез ИВО за 2023 календарный год и за семь месяцев Иерархического служебного года. ИВО подвёл итоги деятельности</w:t>
      </w:r>
      <w:r w:rsidRPr="001E36E5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каждого и Совета ИВО, подразделения в целом.</w:t>
      </w:r>
    </w:p>
    <w:p w14:paraId="469B6885" w14:textId="77777777" w:rsidR="003C70D3" w:rsidRDefault="003C70D3" w:rsidP="003C70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18. Стяжали новый План Синтеза ИВО на 2024 календарный год и на Иерархический служебный год, вошли в него, обновили Стандарт Служения. Обновление формы, Ядра, Столпа, Сферы и Нити Синтеза организации каждого и подразделения в целом. Синтезировали Ядро, Столп, Сферу, Нить Синтеза с Ядром, Столпом, Сферой, Нитью Синтеза подразделения ИВДИВО Уральск и с Ядром, Столпом, Сферой, Нитью Синтеза ИВДИВО в целом. Этим сложили Новую Волну Синтеза и Огня </w:t>
      </w:r>
      <w:r>
        <w:rPr>
          <w:rFonts w:ascii="Times New Roman" w:hAnsi="Times New Roman" w:cs="Times New Roman"/>
          <w:color w:val="000000"/>
          <w:sz w:val="24"/>
        </w:rPr>
        <w:lastRenderedPageBreak/>
        <w:t>ИВДИВО в целом, обновились и встроились в обновлённый столп 92-х подразделений ИВДИВО, в Новую Волну Синтеза и Огня ИВДИВО. Стяжали Итоговый Синтез ИВО.</w:t>
      </w:r>
    </w:p>
    <w:p w14:paraId="53058FEE" w14:textId="77777777" w:rsidR="003C70D3" w:rsidRDefault="003C70D3" w:rsidP="003C70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19. Стяжали Синтез,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Огонь, Условия явления Ядра100-го Синтеза ИВО. Стяжали путь, защиту, помощь, поддержку устремлённым на 100-й Синтез ИВО в Казань.</w:t>
      </w:r>
    </w:p>
    <w:p w14:paraId="176F8098" w14:textId="77777777" w:rsidR="003C70D3" w:rsidRDefault="003C70D3" w:rsidP="003C70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20. Стяжали синтез ночных, дневных обучений по работе с гражданами по развитию Учением Синтеза ИВО.</w:t>
      </w:r>
    </w:p>
    <w:p w14:paraId="2BA5069C" w14:textId="77777777" w:rsidR="003C70D3" w:rsidRDefault="003C70D3" w:rsidP="003C70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21. Развернули Душу Отец-Человек-Землянина,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Прадушу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Отец-Человек-Землянина, Высшую Душу ИВО, 64 Частности Высшей Души ИВО, 64 Высших Чувства ИВО 9-ти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миллирдам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гражданам Планеты Земля.</w:t>
      </w:r>
    </w:p>
    <w:p w14:paraId="74FB5BC5" w14:textId="77777777" w:rsidR="003C70D3" w:rsidRDefault="003C70D3" w:rsidP="003C70D3">
      <w:pPr>
        <w:rPr>
          <w:rFonts w:ascii="Times New Roman" w:hAnsi="Times New Roman" w:cs="Times New Roman"/>
          <w:color w:val="000000"/>
          <w:sz w:val="24"/>
        </w:rPr>
      </w:pPr>
    </w:p>
    <w:p w14:paraId="69FC913F" w14:textId="77777777" w:rsidR="003C70D3" w:rsidRDefault="003C70D3" w:rsidP="003C70D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195D0152" w14:textId="77777777" w:rsidR="003C70D3" w:rsidRDefault="003C70D3" w:rsidP="003C70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Перенос выпуска 15-й-16-й Высшей Школы Синтеза Империи Видения-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-Проживания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до 31 января 2024г.</w:t>
      </w:r>
    </w:p>
    <w:p w14:paraId="20085BB1" w14:textId="77777777" w:rsidR="003C70D3" w:rsidRDefault="003C70D3" w:rsidP="003C70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Проводить мониторинг объявлений по продаже офисов.</w:t>
      </w:r>
    </w:p>
    <w:p w14:paraId="7BB251EA" w14:textId="77777777" w:rsidR="003C70D3" w:rsidRDefault="003C70D3" w:rsidP="003C70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Провести ревизию подразделения ИВДИВО Уральск с 5 по 20 января, ответственная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О-М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-П-И Политической Партии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Карпаева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Диана</w:t>
      </w:r>
    </w:p>
    <w:p w14:paraId="02FD7C31" w14:textId="77777777" w:rsidR="003C70D3" w:rsidRDefault="003C70D3" w:rsidP="003C70D3">
      <w:pPr>
        <w:rPr>
          <w:rFonts w:ascii="Times New Roman" w:hAnsi="Times New Roman" w:cs="Times New Roman"/>
          <w:color w:val="000000"/>
          <w:sz w:val="24"/>
        </w:rPr>
      </w:pPr>
    </w:p>
    <w:p w14:paraId="519212C8" w14:textId="77777777" w:rsidR="003C70D3" w:rsidRDefault="003C70D3" w:rsidP="003C70D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14:paraId="6BE75839" w14:textId="77777777" w:rsidR="003C70D3" w:rsidRDefault="003C70D3" w:rsidP="003C70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Голосование для примера. Голосов "за" 10, "против" 5, воздержавшихся нет.</w:t>
      </w:r>
    </w:p>
    <w:p w14:paraId="2530842F" w14:textId="77777777" w:rsidR="003C70D3" w:rsidRDefault="003C70D3" w:rsidP="003C70D3">
      <w:pPr>
        <w:rPr>
          <w:rFonts w:ascii="Times New Roman" w:hAnsi="Times New Roman" w:cs="Times New Roman"/>
          <w:color w:val="000000"/>
          <w:sz w:val="24"/>
        </w:rPr>
      </w:pPr>
    </w:p>
    <w:p w14:paraId="514BD41E" w14:textId="77777777" w:rsidR="003C70D3" w:rsidRDefault="003C70D3" w:rsidP="003C70D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14:paraId="651562F4" w14:textId="77777777" w:rsidR="003C70D3" w:rsidRDefault="003C70D3" w:rsidP="003C70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Итоговый Синтез, Архетипические Метагалактики, Архетипические Октавы, Высшая Душа ИВО, Высшие Чувства ИВО, План Синтеза ИВО, Офис, Ревизионная комиссия.</w:t>
      </w:r>
    </w:p>
    <w:p w14:paraId="0082259A" w14:textId="77777777" w:rsidR="003C70D3" w:rsidRDefault="003C70D3" w:rsidP="003C70D3">
      <w:pPr>
        <w:rPr>
          <w:rFonts w:ascii="Times New Roman" w:hAnsi="Times New Roman" w:cs="Times New Roman"/>
          <w:color w:val="000000"/>
          <w:sz w:val="24"/>
        </w:rPr>
      </w:pPr>
    </w:p>
    <w:p w14:paraId="1BE93B32" w14:textId="77777777" w:rsidR="003C70D3" w:rsidRPr="004F333A" w:rsidRDefault="003C70D3" w:rsidP="003C70D3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Составила: ИВДИВО-Секретарь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Дьячкова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</w:t>
      </w:r>
    </w:p>
    <w:p w14:paraId="750C14F1" w14:textId="77777777" w:rsidR="003C70D3" w:rsidRPr="005B02CB" w:rsidRDefault="003C70D3" w:rsidP="005B02CB">
      <w:pPr>
        <w:jc w:val="right"/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</w:p>
    <w:sectPr w:rsidR="003C70D3" w:rsidRPr="005B02CB" w:rsidSect="005B02C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CB"/>
    <w:rsid w:val="0037507E"/>
    <w:rsid w:val="003C70D3"/>
    <w:rsid w:val="00450E0D"/>
    <w:rsid w:val="005B02CB"/>
    <w:rsid w:val="00E5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FBD7"/>
  <w15:chartTrackingRefBased/>
  <w15:docId w15:val="{0B01E39B-535B-48D5-9EBE-4FD8FF88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2023-12-25T16:34:00Z</dcterms:created>
  <dcterms:modified xsi:type="dcterms:W3CDTF">2023-12-30T19:51:00Z</dcterms:modified>
</cp:coreProperties>
</file>